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99" w:rsidRPr="004F0099" w:rsidRDefault="004F0099" w:rsidP="004F00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0099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4F0099" w:rsidRPr="004F0099" w:rsidRDefault="004F0099" w:rsidP="004F00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0099">
        <w:rPr>
          <w:rFonts w:ascii="Times New Roman" w:hAnsi="Times New Roman" w:cs="Times New Roman"/>
          <w:sz w:val="20"/>
          <w:szCs w:val="20"/>
        </w:rPr>
        <w:t>Директор школы:_____________/</w:t>
      </w:r>
      <w:proofErr w:type="spellStart"/>
      <w:r w:rsidRPr="004F0099">
        <w:rPr>
          <w:rFonts w:ascii="Times New Roman" w:hAnsi="Times New Roman" w:cs="Times New Roman"/>
          <w:sz w:val="20"/>
          <w:szCs w:val="20"/>
        </w:rPr>
        <w:t>С.И.Теплякова</w:t>
      </w:r>
      <w:proofErr w:type="spellEnd"/>
      <w:r w:rsidRPr="004F0099">
        <w:rPr>
          <w:rFonts w:ascii="Times New Roman" w:hAnsi="Times New Roman" w:cs="Times New Roman"/>
          <w:sz w:val="20"/>
          <w:szCs w:val="20"/>
        </w:rPr>
        <w:t>/</w:t>
      </w:r>
    </w:p>
    <w:p w:rsidR="004F0099" w:rsidRDefault="004F0099" w:rsidP="004F00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0099">
        <w:rPr>
          <w:rFonts w:ascii="Times New Roman" w:hAnsi="Times New Roman" w:cs="Times New Roman"/>
          <w:sz w:val="20"/>
          <w:szCs w:val="20"/>
        </w:rPr>
        <w:t>Приказ №_________</w:t>
      </w:r>
      <w:proofErr w:type="gramStart"/>
      <w:r w:rsidRPr="004F009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4F0099">
        <w:rPr>
          <w:rFonts w:ascii="Times New Roman" w:hAnsi="Times New Roman" w:cs="Times New Roman"/>
          <w:sz w:val="20"/>
          <w:szCs w:val="20"/>
        </w:rPr>
        <w:t>_____________</w:t>
      </w:r>
    </w:p>
    <w:p w:rsidR="00C93D18" w:rsidRPr="004F0099" w:rsidRDefault="00C93D18" w:rsidP="004F0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9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93D18" w:rsidRPr="004F0099" w:rsidRDefault="00C93D18" w:rsidP="00C9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99">
        <w:rPr>
          <w:rFonts w:ascii="Times New Roman" w:hAnsi="Times New Roman" w:cs="Times New Roman"/>
          <w:b/>
          <w:sz w:val="24"/>
          <w:szCs w:val="24"/>
        </w:rPr>
        <w:t xml:space="preserve">по проведению областной акции </w:t>
      </w:r>
    </w:p>
    <w:p w:rsidR="00C93D18" w:rsidRPr="004F0099" w:rsidRDefault="00C93D18" w:rsidP="00C9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99">
        <w:rPr>
          <w:rFonts w:ascii="Times New Roman" w:hAnsi="Times New Roman" w:cs="Times New Roman"/>
          <w:b/>
          <w:sz w:val="24"/>
          <w:szCs w:val="24"/>
        </w:rPr>
        <w:t xml:space="preserve">«Неделя безопасного поведения детей в сети Интернет» </w:t>
      </w:r>
    </w:p>
    <w:p w:rsidR="00C93D18" w:rsidRPr="004F0099" w:rsidRDefault="00C93D18" w:rsidP="004F0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9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4F0099">
        <w:rPr>
          <w:rFonts w:ascii="Times New Roman" w:hAnsi="Times New Roman" w:cs="Times New Roman"/>
          <w:b/>
          <w:sz w:val="24"/>
          <w:szCs w:val="24"/>
        </w:rPr>
        <w:t>Шильпуховской</w:t>
      </w:r>
      <w:proofErr w:type="spellEnd"/>
      <w:r w:rsidRPr="004F0099">
        <w:rPr>
          <w:rFonts w:ascii="Times New Roman" w:hAnsi="Times New Roman" w:cs="Times New Roman"/>
          <w:b/>
          <w:sz w:val="24"/>
          <w:szCs w:val="24"/>
        </w:rPr>
        <w:t xml:space="preserve"> основной школе</w:t>
      </w:r>
      <w:r w:rsidR="004F0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099">
        <w:rPr>
          <w:rFonts w:ascii="Times New Roman" w:hAnsi="Times New Roman" w:cs="Times New Roman"/>
          <w:b/>
          <w:sz w:val="24"/>
          <w:szCs w:val="24"/>
        </w:rPr>
        <w:t>в период с 8.02.2021 г. – 14.02.2021 г.</w:t>
      </w:r>
    </w:p>
    <w:tbl>
      <w:tblPr>
        <w:tblStyle w:val="a3"/>
        <w:tblW w:w="10954" w:type="dxa"/>
        <w:tblLook w:val="04A0" w:firstRow="1" w:lastRow="0" w:firstColumn="1" w:lastColumn="0" w:noHBand="0" w:noVBand="1"/>
      </w:tblPr>
      <w:tblGrid>
        <w:gridCol w:w="772"/>
        <w:gridCol w:w="4704"/>
        <w:gridCol w:w="2739"/>
        <w:gridCol w:w="2739"/>
      </w:tblGrid>
      <w:tr w:rsidR="00C93D18" w:rsidRPr="004F0099" w:rsidTr="00EC2D33">
        <w:trPr>
          <w:trHeight w:val="320"/>
        </w:trPr>
        <w:tc>
          <w:tcPr>
            <w:tcW w:w="772" w:type="dxa"/>
          </w:tcPr>
          <w:p w:rsidR="00C93D18" w:rsidRPr="004F0099" w:rsidRDefault="004F0099" w:rsidP="004F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bookmarkStart w:id="0" w:name="_GoBack"/>
            <w:bookmarkEnd w:id="0"/>
          </w:p>
        </w:tc>
        <w:tc>
          <w:tcPr>
            <w:tcW w:w="4704" w:type="dxa"/>
          </w:tcPr>
          <w:p w:rsidR="00C93D18" w:rsidRPr="004F0099" w:rsidRDefault="00EC2D33" w:rsidP="004F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39" w:type="dxa"/>
          </w:tcPr>
          <w:p w:rsidR="00C93D18" w:rsidRPr="004F0099" w:rsidRDefault="00EC2D33" w:rsidP="004F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739" w:type="dxa"/>
          </w:tcPr>
          <w:p w:rsidR="00C93D18" w:rsidRPr="004F0099" w:rsidRDefault="00EC2D33" w:rsidP="004F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3D18" w:rsidRPr="004F0099" w:rsidTr="00EC2D33">
        <w:trPr>
          <w:trHeight w:val="1781"/>
        </w:trPr>
        <w:tc>
          <w:tcPr>
            <w:tcW w:w="772" w:type="dxa"/>
          </w:tcPr>
          <w:p w:rsidR="00C93D18" w:rsidRPr="004F0099" w:rsidRDefault="00C93D18" w:rsidP="004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</w:tcPr>
          <w:p w:rsidR="00C93D18" w:rsidRPr="004F0099" w:rsidRDefault="00C93D18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</w:t>
            </w:r>
            <w:proofErr w:type="spellStart"/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Шильпуховской</w:t>
            </w:r>
            <w:proofErr w:type="spellEnd"/>
            <w:r w:rsidRPr="004F0099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 w:rsidR="00C93D18" w:rsidRPr="004F0099" w:rsidRDefault="00C93D18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размещение  информационного и методического материала ГУ  ЯО «ЯОМИЦ»  для  детей и родителей  на  странице  комиссии  сайта Администрации</w:t>
            </w:r>
          </w:p>
        </w:tc>
        <w:tc>
          <w:tcPr>
            <w:tcW w:w="2739" w:type="dxa"/>
          </w:tcPr>
          <w:p w:rsidR="00C93D18" w:rsidRPr="004F0099" w:rsidRDefault="00C93D18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Информирование детей и их родителей</w:t>
            </w:r>
          </w:p>
        </w:tc>
        <w:tc>
          <w:tcPr>
            <w:tcW w:w="2739" w:type="dxa"/>
          </w:tcPr>
          <w:p w:rsidR="00C93D18" w:rsidRPr="004F0099" w:rsidRDefault="00C93D18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Кудрявцев Ю.В.</w:t>
            </w:r>
          </w:p>
        </w:tc>
      </w:tr>
      <w:tr w:rsidR="00EC2D33" w:rsidRPr="004F0099" w:rsidTr="00066540">
        <w:trPr>
          <w:trHeight w:val="498"/>
        </w:trPr>
        <w:tc>
          <w:tcPr>
            <w:tcW w:w="772" w:type="dxa"/>
            <w:vMerge w:val="restart"/>
          </w:tcPr>
          <w:p w:rsidR="00EC2D33" w:rsidRPr="004F0099" w:rsidRDefault="00EC2D33" w:rsidP="004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4" w:type="dxa"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Проведение уроков  безопасного Интернета для 3 – 7 классов:</w:t>
            </w:r>
          </w:p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:rsidR="00EC2D33" w:rsidRPr="004F0099" w:rsidRDefault="00EC2D33" w:rsidP="004F00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eastAsia="Calibri" w:hAnsi="Times New Roman" w:cs="Times New Roman"/>
                <w:sz w:val="24"/>
                <w:szCs w:val="24"/>
              </w:rPr>
              <w:t>-общение в сети;</w:t>
            </w:r>
          </w:p>
          <w:p w:rsidR="00EC2D33" w:rsidRPr="004F0099" w:rsidRDefault="00EC2D33" w:rsidP="004F00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eastAsia="Calibri" w:hAnsi="Times New Roman" w:cs="Times New Roman"/>
                <w:sz w:val="24"/>
                <w:szCs w:val="24"/>
              </w:rPr>
              <w:t>- общая компьютерная грамотность.</w:t>
            </w:r>
          </w:p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-осведомленность  детей о наиболее актуальных интернет-угрозах и формирование навыков и осознанных подходов к противодействию интернет-угрозам.</w:t>
            </w:r>
            <w:proofErr w:type="gramEnd"/>
          </w:p>
        </w:tc>
        <w:tc>
          <w:tcPr>
            <w:tcW w:w="2739" w:type="dxa"/>
            <w:vMerge w:val="restart"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учитель информатики </w:t>
            </w:r>
          </w:p>
        </w:tc>
      </w:tr>
      <w:tr w:rsidR="00EC2D33" w:rsidRPr="004F0099" w:rsidTr="000621E2">
        <w:trPr>
          <w:trHeight w:val="492"/>
        </w:trPr>
        <w:tc>
          <w:tcPr>
            <w:tcW w:w="772" w:type="dxa"/>
            <w:vMerge/>
          </w:tcPr>
          <w:p w:rsidR="00EC2D33" w:rsidRPr="004F0099" w:rsidRDefault="00EC2D33" w:rsidP="004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3 класс:</w:t>
            </w:r>
          </w:p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EC2D33" w:rsidRPr="004F0099" w:rsidRDefault="00EC2D33" w:rsidP="004F00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F0099" w:rsidTr="00A30BF7">
        <w:trPr>
          <w:trHeight w:val="492"/>
        </w:trPr>
        <w:tc>
          <w:tcPr>
            <w:tcW w:w="772" w:type="dxa"/>
            <w:vMerge/>
          </w:tcPr>
          <w:p w:rsidR="00EC2D33" w:rsidRPr="004F0099" w:rsidRDefault="00EC2D33" w:rsidP="004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4 класс:</w:t>
            </w:r>
          </w:p>
        </w:tc>
        <w:tc>
          <w:tcPr>
            <w:tcW w:w="2739" w:type="dxa"/>
            <w:vMerge/>
          </w:tcPr>
          <w:p w:rsidR="00EC2D33" w:rsidRPr="004F0099" w:rsidRDefault="00EC2D33" w:rsidP="004F00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F0099" w:rsidTr="00511206">
        <w:trPr>
          <w:trHeight w:val="492"/>
        </w:trPr>
        <w:tc>
          <w:tcPr>
            <w:tcW w:w="772" w:type="dxa"/>
            <w:vMerge/>
          </w:tcPr>
          <w:p w:rsidR="00EC2D33" w:rsidRPr="004F0099" w:rsidRDefault="00EC2D33" w:rsidP="004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 xml:space="preserve">5 класс: </w:t>
            </w:r>
          </w:p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EC2D33" w:rsidRPr="004F0099" w:rsidRDefault="00EC2D33" w:rsidP="004F00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F0099" w:rsidTr="003804AF">
        <w:trPr>
          <w:trHeight w:val="492"/>
        </w:trPr>
        <w:tc>
          <w:tcPr>
            <w:tcW w:w="772" w:type="dxa"/>
            <w:vMerge/>
          </w:tcPr>
          <w:p w:rsidR="00EC2D33" w:rsidRPr="004F0099" w:rsidRDefault="00EC2D33" w:rsidP="004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6,7 класс:</w:t>
            </w:r>
          </w:p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EC2D33" w:rsidRPr="004F0099" w:rsidRDefault="00EC2D33" w:rsidP="004F00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F0099" w:rsidTr="00AF799B">
        <w:trPr>
          <w:trHeight w:val="492"/>
        </w:trPr>
        <w:tc>
          <w:tcPr>
            <w:tcW w:w="772" w:type="dxa"/>
            <w:vMerge/>
          </w:tcPr>
          <w:p w:rsidR="00EC2D33" w:rsidRPr="004F0099" w:rsidRDefault="00EC2D33" w:rsidP="004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8 класс:</w:t>
            </w:r>
            <w:r w:rsidR="004F0099" w:rsidRPr="004F0099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  - это друг или враг?»</w:t>
            </w:r>
          </w:p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EC2D33" w:rsidRPr="004F0099" w:rsidRDefault="00EC2D33" w:rsidP="004F00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33" w:rsidRPr="004F0099" w:rsidTr="00305DB1">
        <w:trPr>
          <w:trHeight w:val="492"/>
        </w:trPr>
        <w:tc>
          <w:tcPr>
            <w:tcW w:w="772" w:type="dxa"/>
            <w:vMerge/>
          </w:tcPr>
          <w:p w:rsidR="00EC2D33" w:rsidRPr="004F0099" w:rsidRDefault="00EC2D33" w:rsidP="004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9 класс:</w:t>
            </w:r>
          </w:p>
        </w:tc>
        <w:tc>
          <w:tcPr>
            <w:tcW w:w="2739" w:type="dxa"/>
            <w:vMerge/>
          </w:tcPr>
          <w:p w:rsidR="00EC2D33" w:rsidRPr="004F0099" w:rsidRDefault="00EC2D33" w:rsidP="004F00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8" w:rsidRPr="004F0099" w:rsidTr="00EC2D33">
        <w:trPr>
          <w:trHeight w:val="2452"/>
        </w:trPr>
        <w:tc>
          <w:tcPr>
            <w:tcW w:w="772" w:type="dxa"/>
          </w:tcPr>
          <w:p w:rsidR="00C93D18" w:rsidRPr="004F0099" w:rsidRDefault="00EC2D33" w:rsidP="004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4" w:type="dxa"/>
          </w:tcPr>
          <w:p w:rsidR="00EC2D33" w:rsidRPr="004F0099" w:rsidRDefault="00EC2D33" w:rsidP="004F00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00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информационн</w:t>
            </w:r>
            <w:proofErr w:type="gramStart"/>
            <w:r w:rsidRPr="004F009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познавательного профилактического мероприятия - диспута для обучающихся в   8-9 классов- «Моя безопасность в социальных сетях…» </w:t>
            </w:r>
          </w:p>
          <w:p w:rsidR="00C93D18" w:rsidRPr="004F0099" w:rsidRDefault="00C93D18" w:rsidP="004F0099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C2D33" w:rsidRPr="004F0099" w:rsidRDefault="00EC2D33" w:rsidP="004F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ответственного и безопасного поведения в </w:t>
            </w:r>
            <w:proofErr w:type="gramStart"/>
            <w:r w:rsidRPr="004F009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4F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3D18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среде, способах защиты от противоправных посягательств</w:t>
            </w:r>
          </w:p>
        </w:tc>
        <w:tc>
          <w:tcPr>
            <w:tcW w:w="2739" w:type="dxa"/>
          </w:tcPr>
          <w:p w:rsidR="00C93D18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4F009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93D18" w:rsidRPr="004F0099" w:rsidTr="00EC2D33">
        <w:trPr>
          <w:trHeight w:val="829"/>
        </w:trPr>
        <w:tc>
          <w:tcPr>
            <w:tcW w:w="772" w:type="dxa"/>
          </w:tcPr>
          <w:p w:rsidR="00C93D18" w:rsidRPr="004F0099" w:rsidRDefault="00EC2D33" w:rsidP="004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4" w:type="dxa"/>
          </w:tcPr>
          <w:p w:rsidR="00C93D18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Проведение опроса  «Безопасность в интернете»</w:t>
            </w:r>
          </w:p>
        </w:tc>
        <w:tc>
          <w:tcPr>
            <w:tcW w:w="2739" w:type="dxa"/>
          </w:tcPr>
          <w:p w:rsidR="00EC2D33" w:rsidRPr="004F0099" w:rsidRDefault="00EC2D33" w:rsidP="004F009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99">
              <w:rPr>
                <w:rFonts w:ascii="Times New Roman" w:hAnsi="Times New Roman"/>
                <w:sz w:val="24"/>
                <w:szCs w:val="24"/>
              </w:rPr>
              <w:t>- общая компьютерная грамотность.</w:t>
            </w:r>
          </w:p>
          <w:p w:rsidR="00C93D18" w:rsidRPr="004F0099" w:rsidRDefault="00C93D18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C2D33" w:rsidRPr="004F0099" w:rsidRDefault="00EC2D33" w:rsidP="004F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 информатики,</w:t>
            </w:r>
          </w:p>
          <w:p w:rsidR="00EC2D33" w:rsidRPr="004F0099" w:rsidRDefault="00EC2D33" w:rsidP="004F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C93D18" w:rsidRPr="004F0099" w:rsidRDefault="00C93D18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18" w:rsidRPr="004F0099" w:rsidTr="00EC2D33">
        <w:trPr>
          <w:trHeight w:val="1138"/>
        </w:trPr>
        <w:tc>
          <w:tcPr>
            <w:tcW w:w="772" w:type="dxa"/>
          </w:tcPr>
          <w:p w:rsidR="00C93D18" w:rsidRPr="004F0099" w:rsidRDefault="00EC2D33" w:rsidP="004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4" w:type="dxa"/>
          </w:tcPr>
          <w:p w:rsidR="00EC2D33" w:rsidRPr="004F0099" w:rsidRDefault="00EC2D33" w:rsidP="004F00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 среди  родителей обучающихся  буклетов - «Безопасный  Интернет»,  Памятка  по безопасности  детей вы сети  Интернет</w:t>
            </w:r>
          </w:p>
          <w:p w:rsidR="00C93D18" w:rsidRPr="004F0099" w:rsidRDefault="00C93D18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93D18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- общая компьютерная грамотность</w:t>
            </w:r>
          </w:p>
        </w:tc>
        <w:tc>
          <w:tcPr>
            <w:tcW w:w="2739" w:type="dxa"/>
          </w:tcPr>
          <w:p w:rsidR="00C93D18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4F0099">
              <w:rPr>
                <w:rFonts w:ascii="Times New Roman" w:hAnsi="Times New Roman" w:cs="Times New Roman"/>
                <w:sz w:val="24"/>
                <w:szCs w:val="24"/>
              </w:rPr>
              <w:t xml:space="preserve"> И.В., классные руководители</w:t>
            </w:r>
          </w:p>
        </w:tc>
      </w:tr>
      <w:tr w:rsidR="00C93D18" w:rsidRPr="004F0099" w:rsidTr="00EC2D33">
        <w:trPr>
          <w:trHeight w:val="320"/>
        </w:trPr>
        <w:tc>
          <w:tcPr>
            <w:tcW w:w="772" w:type="dxa"/>
          </w:tcPr>
          <w:p w:rsidR="00C93D18" w:rsidRPr="004F0099" w:rsidRDefault="00EC2D33" w:rsidP="004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4" w:type="dxa"/>
          </w:tcPr>
          <w:p w:rsidR="00C93D18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Участие  в общешкольных родительских   собраниях  с  использованием  Методической  разработки ГУ ЯО ЯОМИЦ</w:t>
            </w:r>
          </w:p>
        </w:tc>
        <w:tc>
          <w:tcPr>
            <w:tcW w:w="2739" w:type="dxa"/>
          </w:tcPr>
          <w:p w:rsidR="00C93D18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Обсуждение с родителями  «проблем»  наших  детей   в части их  личной  безопасности</w:t>
            </w:r>
          </w:p>
        </w:tc>
        <w:tc>
          <w:tcPr>
            <w:tcW w:w="2739" w:type="dxa"/>
          </w:tcPr>
          <w:p w:rsidR="00C93D18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C2D33" w:rsidRPr="004F0099" w:rsidTr="00EC2D33">
        <w:trPr>
          <w:trHeight w:val="320"/>
        </w:trPr>
        <w:tc>
          <w:tcPr>
            <w:tcW w:w="772" w:type="dxa"/>
          </w:tcPr>
          <w:p w:rsidR="00EC2D33" w:rsidRPr="004F0099" w:rsidRDefault="004F0099" w:rsidP="004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4" w:type="dxa"/>
          </w:tcPr>
          <w:p w:rsidR="00EC2D33" w:rsidRPr="004F0099" w:rsidRDefault="004F0099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в классах «Компьютер и безопасность», «Здоровье и компьютер»</w:t>
            </w:r>
          </w:p>
        </w:tc>
        <w:tc>
          <w:tcPr>
            <w:tcW w:w="2739" w:type="dxa"/>
          </w:tcPr>
          <w:p w:rsidR="00EC2D33" w:rsidRPr="004F0099" w:rsidRDefault="00EC2D33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C2D33" w:rsidRPr="004F0099" w:rsidRDefault="004F0099" w:rsidP="004F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93D18" w:rsidRPr="00EC2D33" w:rsidRDefault="00C93D18" w:rsidP="00EC2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3D18" w:rsidRPr="00EC2D33" w:rsidSect="00EC2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E2"/>
    <w:rsid w:val="001E5E19"/>
    <w:rsid w:val="002D75E2"/>
    <w:rsid w:val="004A5C53"/>
    <w:rsid w:val="004F0099"/>
    <w:rsid w:val="00C93D18"/>
    <w:rsid w:val="00DF3730"/>
    <w:rsid w:val="00E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93D18"/>
    <w:rPr>
      <w:b/>
      <w:bCs/>
    </w:rPr>
  </w:style>
  <w:style w:type="paragraph" w:styleId="a5">
    <w:name w:val="List Paragraph"/>
    <w:basedOn w:val="a"/>
    <w:uiPriority w:val="34"/>
    <w:qFormat/>
    <w:rsid w:val="00EC2D3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93D18"/>
    <w:rPr>
      <w:b/>
      <w:bCs/>
    </w:rPr>
  </w:style>
  <w:style w:type="paragraph" w:styleId="a5">
    <w:name w:val="List Paragraph"/>
    <w:basedOn w:val="a"/>
    <w:uiPriority w:val="34"/>
    <w:qFormat/>
    <w:rsid w:val="00EC2D3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2021-02-01T11:56:00Z</cp:lastPrinted>
  <dcterms:created xsi:type="dcterms:W3CDTF">2021-02-01T10:39:00Z</dcterms:created>
  <dcterms:modified xsi:type="dcterms:W3CDTF">2021-02-01T12:03:00Z</dcterms:modified>
</cp:coreProperties>
</file>